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tblpXSpec="center"/>
        <w:tblW w:w="10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3510"/>
        <w:gridCol w:w="3240"/>
      </w:tblGrid>
      <w:tr w:rsidR="0054538D" w:rsidRPr="000A2BB2" w:rsidTr="00162631">
        <w:trPr>
          <w:cantSplit/>
          <w:trHeight w:val="11150"/>
        </w:trPr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38D" w:rsidRP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  General Works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AE           Encyclopedias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AG          General</w:t>
            </w: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Reference works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Museums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AN           Newspapers</w:t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AP           Periodicals (General)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P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  Philosophy, Psychology &amp; Religion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B             Philosophy (General)</w:t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BC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Logic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BF           Psychology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BH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Aesthetics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BJ           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Ethics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Social Usage, </w:t>
            </w:r>
          </w:p>
          <w:p w:rsidR="0054538D" w:rsidRP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Etiquette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BL 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Religion</w:t>
            </w: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s, Mythology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BM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Judaism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BP       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Islam; Baha’ism; Theosophy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BQ           Buddhism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BR           Christianity</w:t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BS            </w:t>
            </w: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Bible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BX           Christian Denominations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  Auxiliary Sciences of History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CB           History of Civilization &amp;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Culture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(for individual </w:t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countries, see D, E, or F)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CC           Archaeology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 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Genealogy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CT           Biography             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P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  History: General &amp; Old World</w:t>
            </w:r>
          </w:p>
          <w:p w:rsidR="0054538D" w:rsidRP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DA           Great Britain; Ireland</w:t>
            </w:r>
          </w:p>
          <w:p w:rsidR="0054538D" w:rsidRP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DB           Central Europe</w:t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DC           France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DD           Germany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DE           Greco--Roman World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DF           Greece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DG           Italy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DJK         Eastern Europe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DK           Russia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DL           Northern Europe;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               Scandinavia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DP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 Spain; Portugal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DS           Asia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DT           Africa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Oceania; Australia; </w:t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New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Zealand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  History of the United States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P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  History of the Americas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Pr="000A2BB2" w:rsidRDefault="0054538D" w:rsidP="00F83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2BB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38D" w:rsidRP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  Geography, Anthropology;</w:t>
            </w: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     Sports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GB          Physical Geography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GC          Oceanography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GE           Environment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GF           Human Ecology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GN          Anthropology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GR           Folklore</w:t>
            </w:r>
          </w:p>
          <w:p w:rsidR="0054538D" w:rsidRP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38D">
              <w:rPr>
                <w:rFonts w:ascii="Times New Roman" w:eastAsia="Times New Roman" w:hAnsi="Times New Roman" w:cs="Times New Roman"/>
                <w:sz w:val="20"/>
                <w:szCs w:val="20"/>
              </w:rPr>
              <w:t>GT           Manners&amp; Customs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GV           Recreation; Leisure; Sports</w:t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38D" w:rsidRPr="00322132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  Social Sciences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HA           Statistics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HB           Economic Theory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HC           Economic History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HD           Industries; Land Use; Labor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HF           Commerce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HG          Finance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HM          Sociology</w:t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HN          Social History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Conditions, </w:t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Social Problems, </w:t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Social Reform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HQ          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Family; Marriage; Women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HT           Commu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nities; Classes;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Races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HV           Social Pathology. Social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</w:t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Public We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lfare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4538D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Criminology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HX           Socialism;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Communism; 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            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Anarchism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  Political Science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JC           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Theory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JK            United States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JL            Canada; Latin America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JN            Europe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JQ     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 Asia; Africa; Australia;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Oceania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JS             Local Government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JZ             International Relations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  Law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732A4" w:rsidRPr="000A2BB2" w:rsidRDefault="0054538D" w:rsidP="0007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  Education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LA            History of Education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LB            T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heory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Practice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LC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 Special Aspects </w:t>
            </w:r>
          </w:p>
          <w:p w:rsidR="000732A4" w:rsidRDefault="000732A4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38D" w:rsidRPr="000A2BB2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  Music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M    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Instrumental &amp;Vocal</w:t>
            </w:r>
            <w:r w:rsidR="00CB5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Music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ML  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 of Music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MT  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Music Instruction &amp; Study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A2B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4538D" w:rsidRPr="000A2BB2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2A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  Fine Arts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      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Visual Arts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NA  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Architecture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NB  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Sculpture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NC            </w:t>
            </w:r>
            <w:r w:rsidR="00CB5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Drawing; Design; </w:t>
            </w:r>
          </w:p>
          <w:p w:rsidR="00CB502A" w:rsidRDefault="00CB502A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Illustration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4538D"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ND            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Painting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4538D"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NE            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Print Media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</w:t>
            </w:r>
            <w:r w:rsidR="0054538D"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            Decorative Arts; </w:t>
            </w:r>
          </w:p>
          <w:p w:rsidR="0054538D" w:rsidRDefault="00CB502A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Applied Arts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4538D"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NX            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Arts in General</w:t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  Language &amp; Literature</w:t>
            </w:r>
            <w:r w:rsidRPr="00322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322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(PA to PM is Languages, </w:t>
            </w:r>
          </w:p>
          <w:p w:rsidR="0054538D" w:rsidRPr="00322132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3221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 to PT is Literatures)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PA         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Classic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="00CB5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Languages &amp;</w:t>
            </w:r>
            <w:r w:rsidR="00CB50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                   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B502A">
              <w:rPr>
                <w:rFonts w:ascii="Times New Roman" w:eastAsia="Times New Roman" w:hAnsi="Times New Roman" w:cs="Times New Roman"/>
                <w:sz w:val="20"/>
                <w:szCs w:val="20"/>
              </w:rPr>
              <w:t>PC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Romance Languages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B502A">
              <w:rPr>
                <w:rFonts w:ascii="Times New Roman" w:eastAsia="Times New Roman" w:hAnsi="Times New Roman" w:cs="Times New Roman"/>
                <w:sz w:val="20"/>
                <w:szCs w:val="20"/>
              </w:rPr>
              <w:t>PD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Germanic Languages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PE 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English Language</w:t>
            </w:r>
          </w:p>
          <w:p w:rsidR="0054538D" w:rsidRPr="00322132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PF           West Germanic Languages </w:t>
            </w:r>
          </w:p>
          <w:p w:rsidR="00CB502A" w:rsidRDefault="0054538D" w:rsidP="00CB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="00CB5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(includes German)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PN           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Litera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ry History and </w:t>
            </w:r>
          </w:p>
          <w:p w:rsidR="0054538D" w:rsidRDefault="00CB502A" w:rsidP="00CB5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54538D"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General Collections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4538D"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PQ           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Romance Literature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4538D"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PR           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English Literature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4538D"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PS           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American Literature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4538D"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PT           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Germanic Literature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4538D"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PZ           </w:t>
            </w:r>
            <w:r w:rsidR="0054538D"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>Juvenile Literature</w:t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38D" w:rsidRPr="00322132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  Science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QA          Mathematics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QB          Astronomy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QC          Physics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QD          Chemistry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QE           Geology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QH</w:t>
            </w:r>
            <w:r w:rsidRPr="00322132">
              <w:rPr>
                <w:rFonts w:ascii="Times New Roman" w:eastAsia="Times New Roman" w:hAnsi="Times New Roman" w:cs="Times New Roman"/>
                <w:sz w:val="20"/>
                <w:szCs w:val="20"/>
              </w:rPr>
              <w:t>-QR    Biology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 </w:t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  Medicine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  Agriculture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  Technology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TR           Photography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TT           Handicrafts; Arts &amp; Crafts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TX           Home Economics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  Military Science</w:t>
            </w: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54538D" w:rsidRDefault="0054538D" w:rsidP="00F8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  Naval Science</w:t>
            </w:r>
            <w:r w:rsidRPr="000A2B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54538D" w:rsidRPr="000A2BB2" w:rsidRDefault="0054538D" w:rsidP="005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B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  Bibliography &amp; Library Science</w:t>
            </w:r>
          </w:p>
        </w:tc>
      </w:tr>
    </w:tbl>
    <w:p w:rsidR="00A61998" w:rsidRPr="00A61998" w:rsidRDefault="00A61998" w:rsidP="00871262">
      <w:pPr>
        <w:rPr>
          <w:rFonts w:ascii="Times New Roman" w:hAnsi="Times New Roman" w:cs="Times New Roman"/>
          <w:sz w:val="24"/>
          <w:szCs w:val="24"/>
        </w:rPr>
      </w:pPr>
    </w:p>
    <w:sectPr w:rsidR="00A61998" w:rsidRPr="00A61998" w:rsidSect="00025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F9" w:rsidRDefault="00CB19F9" w:rsidP="00025F55">
      <w:pPr>
        <w:spacing w:after="0" w:line="240" w:lineRule="auto"/>
      </w:pPr>
      <w:r>
        <w:separator/>
      </w:r>
    </w:p>
  </w:endnote>
  <w:endnote w:type="continuationSeparator" w:id="0">
    <w:p w:rsidR="00CB19F9" w:rsidRDefault="00CB19F9" w:rsidP="0002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E0" w:rsidRDefault="00670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F5" w:rsidRDefault="00F631F5" w:rsidP="00F631F5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Literature and Style Handout</w:t>
    </w:r>
  </w:p>
  <w:p w:rsidR="00D4503A" w:rsidRPr="00F631F5" w:rsidRDefault="00F631F5" w:rsidP="00F631F5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Carol Franck, Fall 20</w:t>
    </w:r>
    <w:r w:rsidR="00D048BA">
      <w:rPr>
        <w:rFonts w:ascii="Times New Roman" w:hAnsi="Times New Roman" w:cs="Times New Roman"/>
        <w:sz w:val="16"/>
        <w:szCs w:val="16"/>
      </w:rPr>
      <w:t>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F5" w:rsidRPr="00F631F5" w:rsidRDefault="006700E0" w:rsidP="00F631F5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F9" w:rsidRDefault="00CB19F9" w:rsidP="00025F55">
      <w:pPr>
        <w:spacing w:after="0" w:line="240" w:lineRule="auto"/>
      </w:pPr>
      <w:r>
        <w:separator/>
      </w:r>
    </w:p>
  </w:footnote>
  <w:footnote w:type="continuationSeparator" w:id="0">
    <w:p w:rsidR="00CB19F9" w:rsidRDefault="00CB19F9" w:rsidP="0002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E0" w:rsidRDefault="006700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E0" w:rsidRDefault="006700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55" w:rsidRDefault="00025F55" w:rsidP="00025F5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025F55">
      <w:rPr>
        <w:rFonts w:ascii="Times New Roman" w:hAnsi="Times New Roman" w:cs="Times New Roman"/>
        <w:b/>
        <w:sz w:val="32"/>
        <w:szCs w:val="32"/>
      </w:rPr>
      <w:t>Library of Congress Classification System</w:t>
    </w:r>
  </w:p>
  <w:p w:rsidR="00D4503A" w:rsidRPr="00025F55" w:rsidRDefault="00D4503A" w:rsidP="00025F5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:rsidR="00025F55" w:rsidRDefault="00025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38D"/>
    <w:rsid w:val="00025F55"/>
    <w:rsid w:val="00055CEA"/>
    <w:rsid w:val="000732A4"/>
    <w:rsid w:val="001558EB"/>
    <w:rsid w:val="00162631"/>
    <w:rsid w:val="0018618D"/>
    <w:rsid w:val="001A5636"/>
    <w:rsid w:val="0023737C"/>
    <w:rsid w:val="003215F8"/>
    <w:rsid w:val="00384298"/>
    <w:rsid w:val="005217DB"/>
    <w:rsid w:val="0054538D"/>
    <w:rsid w:val="005472D4"/>
    <w:rsid w:val="00554061"/>
    <w:rsid w:val="005A51D8"/>
    <w:rsid w:val="005C4C6D"/>
    <w:rsid w:val="00650B74"/>
    <w:rsid w:val="006700E0"/>
    <w:rsid w:val="006A4842"/>
    <w:rsid w:val="006D6732"/>
    <w:rsid w:val="006E6B64"/>
    <w:rsid w:val="00714B46"/>
    <w:rsid w:val="00791CB2"/>
    <w:rsid w:val="00861608"/>
    <w:rsid w:val="008663AF"/>
    <w:rsid w:val="00871262"/>
    <w:rsid w:val="00922B2A"/>
    <w:rsid w:val="009B0DF2"/>
    <w:rsid w:val="00A008DD"/>
    <w:rsid w:val="00A61998"/>
    <w:rsid w:val="00A64E87"/>
    <w:rsid w:val="00B67A44"/>
    <w:rsid w:val="00BA2AD3"/>
    <w:rsid w:val="00CB19F9"/>
    <w:rsid w:val="00CB502A"/>
    <w:rsid w:val="00D048BA"/>
    <w:rsid w:val="00D4503A"/>
    <w:rsid w:val="00D83FA5"/>
    <w:rsid w:val="00D92907"/>
    <w:rsid w:val="00DC6531"/>
    <w:rsid w:val="00DD6E1B"/>
    <w:rsid w:val="00DE5642"/>
    <w:rsid w:val="00E31FDA"/>
    <w:rsid w:val="00E52E64"/>
    <w:rsid w:val="00EC3FB1"/>
    <w:rsid w:val="00EC6FB1"/>
    <w:rsid w:val="00F30955"/>
    <w:rsid w:val="00F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F55"/>
  </w:style>
  <w:style w:type="paragraph" w:styleId="Footer">
    <w:name w:val="footer"/>
    <w:basedOn w:val="Normal"/>
    <w:link w:val="FooterChar"/>
    <w:uiPriority w:val="99"/>
    <w:unhideWhenUsed/>
    <w:rsid w:val="0002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F55"/>
  </w:style>
  <w:style w:type="paragraph" w:styleId="BalloonText">
    <w:name w:val="Balloon Text"/>
    <w:basedOn w:val="Normal"/>
    <w:link w:val="BalloonTextChar"/>
    <w:uiPriority w:val="99"/>
    <w:semiHidden/>
    <w:unhideWhenUsed/>
    <w:rsid w:val="0002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008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6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COMP15146</dc:creator>
  <cp:keywords/>
  <dc:description/>
  <cp:lastModifiedBy>COMP15146</cp:lastModifiedBy>
  <cp:revision>37</cp:revision>
  <cp:lastPrinted>2009-09-02T01:23:00Z</cp:lastPrinted>
  <dcterms:created xsi:type="dcterms:W3CDTF">2009-09-02T00:25:00Z</dcterms:created>
  <dcterms:modified xsi:type="dcterms:W3CDTF">2012-08-28T13:47:00Z</dcterms:modified>
</cp:coreProperties>
</file>